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EC269C">
              <w:rPr>
                <w:rFonts w:ascii="Calibri" w:eastAsia="Calibri" w:hAnsi="Calibri" w:cs="Times New Roman"/>
                <w:b/>
              </w:rPr>
              <w:t xml:space="preserve"> 07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AF00C0">
              <w:rPr>
                <w:rFonts w:ascii="Calibri" w:eastAsia="Calibri" w:hAnsi="Calibri" w:cs="Times New Roman"/>
                <w:b/>
              </w:rPr>
              <w:t>Ciencias Naturales</w:t>
            </w:r>
            <w:r w:rsidR="00F95F1D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EC269C">
              <w:rPr>
                <w:rFonts w:ascii="Calibri" w:eastAsia="Calibri" w:hAnsi="Calibri" w:cs="Times New Roman"/>
                <w:b/>
                <w:sz w:val="24"/>
              </w:rPr>
              <w:t xml:space="preserve"> (CLASE 7</w:t>
            </w:r>
            <w:r w:rsidR="00671EFE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7826D1" w:rsidRPr="00AF00C0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  <w:r w:rsidR="00EC269C">
              <w:rPr>
                <w:rFonts w:cs="Arial"/>
                <w:sz w:val="24"/>
                <w:szCs w:val="24"/>
                <w:lang w:val="es-ES_tradnl"/>
              </w:rPr>
              <w:t>El sistema solar</w:t>
            </w:r>
            <w:r w:rsidR="00F95F1D" w:rsidRPr="00AF00C0">
              <w:rPr>
                <w:rFonts w:ascii="Calibri" w:eastAsia="Calibri" w:hAnsi="Calibri" w:cs="Times New Roman"/>
                <w:sz w:val="24"/>
                <w:szCs w:val="24"/>
              </w:rPr>
              <w:t>”</w:t>
            </w:r>
            <w:r w:rsidR="00EC269C">
              <w:rPr>
                <w:rFonts w:ascii="Calibri" w:eastAsia="Calibri" w:hAnsi="Calibri" w:cs="Times New Roman"/>
                <w:sz w:val="24"/>
                <w:szCs w:val="24"/>
              </w:rPr>
              <w:t xml:space="preserve"> U.2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382" w:rsidRDefault="00A0749B" w:rsidP="00C313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bCs/>
                <w:color w:val="414142"/>
                <w:sz w:val="24"/>
                <w:szCs w:val="24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EC269C">
              <w:rPr>
                <w:rFonts w:cstheme="minorHAnsi"/>
                <w:bCs/>
                <w:color w:val="414142"/>
                <w:sz w:val="24"/>
                <w:szCs w:val="24"/>
              </w:rPr>
              <w:t>Describir el movimiento de rotación de la Tierra y explican c</w:t>
            </w:r>
            <w:r w:rsidR="00A8043B">
              <w:rPr>
                <w:rFonts w:cstheme="minorHAnsi"/>
                <w:bCs/>
                <w:color w:val="414142"/>
                <w:sz w:val="24"/>
                <w:szCs w:val="24"/>
              </w:rPr>
              <w:t>ómo se origina el día y la</w:t>
            </w:r>
          </w:p>
          <w:p w:rsidR="00A8043B" w:rsidRPr="00C31382" w:rsidRDefault="00A8043B" w:rsidP="00C3138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theme="minorHAnsi"/>
                <w:bCs/>
                <w:color w:val="414142"/>
                <w:sz w:val="24"/>
                <w:szCs w:val="24"/>
              </w:rPr>
              <w:t>noche.</w:t>
            </w:r>
            <w:bookmarkStart w:id="0" w:name="_GoBack"/>
            <w:bookmarkEnd w:id="0"/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</w:p>
          <w:p w:rsidR="00A0749B" w:rsidRDefault="00AF00C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-Cuaderno de la asignatura</w:t>
            </w:r>
            <w:r w:rsidR="0018221A">
              <w:rPr>
                <w:rFonts w:ascii="Calibri" w:eastAsia="Calibri" w:hAnsi="Calibri" w:cs="Times New Roman"/>
                <w:bCs/>
              </w:rPr>
              <w:t xml:space="preserve"> / Libro de ciencias </w:t>
            </w:r>
          </w:p>
          <w:p w:rsidR="00CF23DC" w:rsidRPr="008B4620" w:rsidRDefault="00FD7112" w:rsidP="00671EF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-Materiales para experimentación (</w:t>
            </w:r>
            <w:r w:rsidR="0018221A">
              <w:rPr>
                <w:rFonts w:ascii="Calibri" w:eastAsia="Calibri" w:hAnsi="Calibri" w:cs="Times New Roman"/>
                <w:bCs/>
              </w:rPr>
              <w:t xml:space="preserve"> (opcional)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7826D1" w:rsidRDefault="00F3510C" w:rsidP="0082465B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k</w:t>
      </w:r>
      <w:proofErr w:type="gramEnd"/>
    </w:p>
    <w:p w:rsidR="00AB4C4B" w:rsidRPr="00AB4C4B" w:rsidRDefault="00F2416F" w:rsidP="00AB4C4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Los movimientos de la Tierra</w:t>
      </w:r>
    </w:p>
    <w:p w:rsidR="00567EA0" w:rsidRDefault="00AB4C4B" w:rsidP="007826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Inicial:</w:t>
      </w:r>
      <w:r>
        <w:rPr>
          <w:rFonts w:ascii="Arial" w:hAnsi="Arial" w:cs="Arial"/>
          <w:sz w:val="24"/>
          <w:szCs w:val="24"/>
        </w:rPr>
        <w:t xml:space="preserve"> Observa el siguiente video </w:t>
      </w:r>
      <w:r w:rsidR="00F2416F">
        <w:rPr>
          <w:rFonts w:ascii="Arial" w:hAnsi="Arial" w:cs="Arial"/>
          <w:sz w:val="24"/>
          <w:szCs w:val="24"/>
        </w:rPr>
        <w:t>de introducción</w:t>
      </w:r>
      <w:r w:rsidR="00594CFF">
        <w:rPr>
          <w:rFonts w:ascii="Arial" w:hAnsi="Arial" w:cs="Arial"/>
          <w:sz w:val="24"/>
          <w:szCs w:val="24"/>
        </w:rPr>
        <w:t xml:space="preserve"> a la unidad 2 del sistema solar </w:t>
      </w:r>
      <w:hyperlink r:id="rId7" w:history="1">
        <w:r w:rsidR="00594CFF" w:rsidRPr="00027641">
          <w:rPr>
            <w:rStyle w:val="Hipervnculo"/>
            <w:rFonts w:ascii="Arial" w:hAnsi="Arial" w:cs="Arial"/>
            <w:sz w:val="24"/>
            <w:szCs w:val="24"/>
          </w:rPr>
          <w:t>https://youtu.be/DrU8duug1ho</w:t>
        </w:r>
      </w:hyperlink>
      <w:r w:rsidR="00594CFF">
        <w:rPr>
          <w:rFonts w:ascii="Arial" w:hAnsi="Arial" w:cs="Arial"/>
          <w:sz w:val="24"/>
          <w:szCs w:val="24"/>
        </w:rPr>
        <w:t xml:space="preserve"> (Los movimientos de la Tierra / introducción). Verlo completo pero dar tiempo suficiente para leer y con volumen moderado.</w:t>
      </w:r>
    </w:p>
    <w:p w:rsidR="00BC13FC" w:rsidRDefault="004337DF" w:rsidP="007826D1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BC13FC" w:rsidRPr="00027641">
          <w:rPr>
            <w:rStyle w:val="Hipervnculo"/>
            <w:rFonts w:ascii="Arial" w:hAnsi="Arial" w:cs="Arial"/>
            <w:sz w:val="24"/>
            <w:szCs w:val="24"/>
          </w:rPr>
          <w:t>https://youtu.be/NaPWEqgwFiU</w:t>
        </w:r>
      </w:hyperlink>
      <w:r w:rsidR="00BC13FC">
        <w:rPr>
          <w:rFonts w:ascii="Arial" w:hAnsi="Arial" w:cs="Arial"/>
          <w:sz w:val="24"/>
          <w:szCs w:val="24"/>
        </w:rPr>
        <w:t xml:space="preserve"> (observa con atención el video) </w:t>
      </w:r>
    </w:p>
    <w:p w:rsidR="00594CFF" w:rsidRPr="00594CFF" w:rsidRDefault="00BB5B92" w:rsidP="007826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Comenta oralmente con alguien en casa</w:t>
      </w:r>
    </w:p>
    <w:p w:rsidR="00A526A3" w:rsidRPr="00C14BA2" w:rsidRDefault="00594CFF" w:rsidP="00C14BA2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¿Nuestro planeta Tierra se mueve</w:t>
      </w:r>
      <w:r w:rsidR="00A526A3">
        <w:rPr>
          <w:rFonts w:ascii="Arial" w:hAnsi="Arial" w:cs="Arial"/>
          <w:sz w:val="24"/>
          <w:szCs w:val="24"/>
        </w:rPr>
        <w:t>?</w:t>
      </w:r>
      <w:r w:rsidR="00C14BA2">
        <w:rPr>
          <w:rFonts w:ascii="Arial" w:hAnsi="Arial" w:cs="Arial"/>
          <w:sz w:val="24"/>
          <w:szCs w:val="24"/>
        </w:rPr>
        <w:t xml:space="preserve"> </w:t>
      </w:r>
      <w:r w:rsidRPr="00C14BA2">
        <w:rPr>
          <w:rFonts w:ascii="Arial" w:hAnsi="Arial" w:cs="Arial"/>
          <w:sz w:val="24"/>
          <w:szCs w:val="24"/>
        </w:rPr>
        <w:t xml:space="preserve">¿Qué movimientos tiene nuestro planeta </w:t>
      </w:r>
      <w:r w:rsidR="00BC13FC" w:rsidRPr="00C14BA2">
        <w:rPr>
          <w:rFonts w:ascii="Arial" w:hAnsi="Arial" w:cs="Arial"/>
          <w:sz w:val="24"/>
          <w:szCs w:val="24"/>
        </w:rPr>
        <w:t>Tierra?</w:t>
      </w:r>
    </w:p>
    <w:p w:rsidR="00A526A3" w:rsidRDefault="00BC13FC" w:rsidP="00A526A3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surge el día y la noche</w:t>
      </w:r>
      <w:r w:rsidR="00A526A3">
        <w:rPr>
          <w:rFonts w:ascii="Arial" w:hAnsi="Arial" w:cs="Arial"/>
          <w:sz w:val="24"/>
          <w:szCs w:val="24"/>
        </w:rPr>
        <w:t>?</w:t>
      </w:r>
    </w:p>
    <w:p w:rsidR="00567EA0" w:rsidRDefault="001C598C" w:rsidP="00C14BA2">
      <w:pPr>
        <w:tabs>
          <w:tab w:val="left" w:pos="79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2: </w:t>
      </w:r>
      <w:r w:rsidR="00C14BA2">
        <w:rPr>
          <w:rFonts w:ascii="Arial" w:hAnsi="Arial" w:cs="Arial"/>
          <w:sz w:val="24"/>
          <w:szCs w:val="24"/>
        </w:rPr>
        <w:t>“Explorando movimientos”</w:t>
      </w:r>
      <w:r w:rsidR="00C14BA2">
        <w:rPr>
          <w:rFonts w:ascii="Arial" w:hAnsi="Arial" w:cs="Arial"/>
          <w:sz w:val="24"/>
          <w:szCs w:val="24"/>
        </w:rPr>
        <w:tab/>
      </w:r>
    </w:p>
    <w:p w:rsidR="00C14BA2" w:rsidRDefault="00C14BA2" w:rsidP="00A526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Materiales: </w:t>
      </w:r>
      <w:r>
        <w:rPr>
          <w:rFonts w:ascii="Arial" w:hAnsi="Arial" w:cs="Arial"/>
          <w:sz w:val="24"/>
          <w:szCs w:val="24"/>
        </w:rPr>
        <w:t xml:space="preserve">bolita de vidrio o una rueda de juguete   </w:t>
      </w:r>
      <w:r>
        <w:rPr>
          <w:rFonts w:ascii="Arial" w:hAnsi="Arial" w:cs="Arial"/>
          <w:b/>
          <w:sz w:val="24"/>
          <w:szCs w:val="24"/>
        </w:rPr>
        <w:t xml:space="preserve">Instrucción: </w:t>
      </w:r>
      <w:r>
        <w:rPr>
          <w:rFonts w:ascii="Arial" w:hAnsi="Arial" w:cs="Arial"/>
          <w:sz w:val="24"/>
          <w:szCs w:val="24"/>
        </w:rPr>
        <w:t>Coloca en movimiento el objeto.</w:t>
      </w:r>
    </w:p>
    <w:p w:rsidR="00C14BA2" w:rsidRDefault="00C14BA2" w:rsidP="00A526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Dibujen los objetos y describa el movimiento que realiza cada uno de ellos en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4BA2" w:rsidTr="00C14BA2">
        <w:tc>
          <w:tcPr>
            <w:tcW w:w="5395" w:type="dxa"/>
            <w:shd w:val="clear" w:color="auto" w:fill="C6D9F1" w:themeFill="text2" w:themeFillTint="33"/>
          </w:tcPr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Dibujo del objeto</w:t>
            </w:r>
          </w:p>
        </w:tc>
        <w:tc>
          <w:tcPr>
            <w:tcW w:w="5395" w:type="dxa"/>
            <w:shd w:val="clear" w:color="auto" w:fill="C6D9F1" w:themeFill="text2" w:themeFillTint="33"/>
          </w:tcPr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del movimiento</w:t>
            </w:r>
          </w:p>
        </w:tc>
      </w:tr>
      <w:tr w:rsidR="00C14BA2" w:rsidTr="00C14BA2">
        <w:tc>
          <w:tcPr>
            <w:tcW w:w="5395" w:type="dxa"/>
          </w:tcPr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:rsidR="00C14BA2" w:rsidRDefault="00C14BA2" w:rsidP="00A5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4BBB" w:rsidRPr="00056BDA" w:rsidRDefault="00056BDA" w:rsidP="00056BD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90805</wp:posOffset>
                </wp:positionV>
                <wp:extent cx="1990725" cy="17526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BDA" w:rsidRDefault="00056BDA">
                            <w:r w:rsidRPr="00056BDA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1943100" cy="188595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85.5pt;margin-top:7.15pt;width:156.75pt;height:1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" fillcolor="white [3201]" strokeweight=".5pt">
                <v:textbox>
                  <w:txbxContent>
                    <w:p w:rsidR="00056BDA" w:rsidRDefault="00056BDA">
                      <w:r w:rsidRPr="00056BDA"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1943100" cy="188595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08F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7A00" wp14:editId="399C0FF7">
                <wp:simplePos x="0" y="0"/>
                <wp:positionH relativeFrom="column">
                  <wp:posOffset>4924425</wp:posOffset>
                </wp:positionH>
                <wp:positionV relativeFrom="paragraph">
                  <wp:posOffset>109855</wp:posOffset>
                </wp:positionV>
                <wp:extent cx="1962150" cy="17240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8FF" w:rsidRDefault="007008FF" w:rsidP="007008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7A00" id="Rectángulo 2" o:spid="_x0000_s1027" style="position:absolute;left:0;text-align:left;margin-left:387.75pt;margin-top:8.65pt;width:154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" fillcolor="white [3201]" strokecolor="black [3200]" strokeweight="2pt">
                <v:textbox>
                  <w:txbxContent>
                    <w:p w:rsidR="007008FF" w:rsidRDefault="007008FF" w:rsidP="007008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633BD" w:rsidRDefault="002633BD" w:rsidP="002633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44B0F">
        <w:rPr>
          <w:rFonts w:ascii="Arial" w:hAnsi="Arial" w:cs="Arial"/>
          <w:b/>
          <w:sz w:val="24"/>
          <w:szCs w:val="24"/>
        </w:rPr>
        <w:t>ctividad 3</w:t>
      </w:r>
      <w:r>
        <w:rPr>
          <w:rFonts w:ascii="Arial" w:hAnsi="Arial" w:cs="Arial"/>
          <w:b/>
          <w:sz w:val="24"/>
          <w:szCs w:val="24"/>
        </w:rPr>
        <w:t>: Experimentando</w:t>
      </w:r>
    </w:p>
    <w:p w:rsidR="002633BD" w:rsidRDefault="002633BD" w:rsidP="00263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Materiales: </w:t>
      </w:r>
      <w:r>
        <w:rPr>
          <w:rFonts w:ascii="Arial" w:hAnsi="Arial" w:cs="Arial"/>
          <w:sz w:val="24"/>
          <w:szCs w:val="24"/>
        </w:rPr>
        <w:t xml:space="preserve">Una linterna, una esfera de </w:t>
      </w:r>
      <w:r w:rsidR="007008FF">
        <w:rPr>
          <w:rFonts w:ascii="Arial" w:hAnsi="Arial" w:cs="Arial"/>
          <w:sz w:val="24"/>
          <w:szCs w:val="24"/>
        </w:rPr>
        <w:t>plumavit y un palo de brochetas</w:t>
      </w:r>
    </w:p>
    <w:p w:rsidR="007008FF" w:rsidRDefault="007008FF" w:rsidP="002633BD">
      <w:pPr>
        <w:jc w:val="both"/>
        <w:rPr>
          <w:rFonts w:ascii="Arial" w:hAnsi="Arial" w:cs="Arial"/>
          <w:b/>
          <w:sz w:val="24"/>
          <w:szCs w:val="24"/>
        </w:rPr>
      </w:pPr>
      <w:r w:rsidRPr="007008FF">
        <w:rPr>
          <w:rFonts w:ascii="Arial" w:hAnsi="Arial" w:cs="Arial"/>
          <w:b/>
          <w:sz w:val="24"/>
          <w:szCs w:val="24"/>
        </w:rPr>
        <w:t>Instrucciones: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56BDA" w:rsidRDefault="00056BDA" w:rsidP="002633BD">
      <w:pPr>
        <w:jc w:val="both"/>
        <w:rPr>
          <w:rFonts w:ascii="Arial" w:hAnsi="Arial" w:cs="Arial"/>
          <w:b/>
          <w:sz w:val="24"/>
          <w:szCs w:val="24"/>
        </w:rPr>
      </w:pPr>
    </w:p>
    <w:p w:rsidR="007008FF" w:rsidRDefault="007008FF" w:rsidP="007008F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008FF">
        <w:rPr>
          <w:rFonts w:ascii="Arial" w:hAnsi="Arial" w:cs="Arial"/>
          <w:sz w:val="24"/>
          <w:szCs w:val="24"/>
        </w:rPr>
        <w:t>Primero debes recorda</w:t>
      </w:r>
      <w:r>
        <w:rPr>
          <w:rFonts w:ascii="Arial" w:hAnsi="Arial" w:cs="Arial"/>
          <w:sz w:val="24"/>
          <w:szCs w:val="24"/>
        </w:rPr>
        <w:t>r cómo era una globo terráqueo</w:t>
      </w:r>
    </w:p>
    <w:p w:rsidR="007008FF" w:rsidRDefault="007008FF" w:rsidP="007008F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7008FF">
        <w:rPr>
          <w:rFonts w:ascii="Arial" w:hAnsi="Arial" w:cs="Arial"/>
          <w:sz w:val="24"/>
          <w:szCs w:val="24"/>
        </w:rPr>
        <w:t>agan un modelo de la Tierra pintando</w:t>
      </w:r>
      <w:r>
        <w:rPr>
          <w:rFonts w:ascii="Arial" w:hAnsi="Arial" w:cs="Arial"/>
          <w:sz w:val="24"/>
          <w:szCs w:val="24"/>
        </w:rPr>
        <w:t xml:space="preserve"> la esfera de plumavit con tempera</w:t>
      </w:r>
    </w:p>
    <w:p w:rsidR="007008FF" w:rsidRDefault="007008FF" w:rsidP="007008F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la tempera está seca, atraviesa con ayuda de un adulto el palo de brocheta en la esfera de plumavit.</w:t>
      </w:r>
    </w:p>
    <w:p w:rsidR="007008FF" w:rsidRDefault="007008FF" w:rsidP="007008F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lugar que este oscuro o casi sin luz enciende la linterna y apunta a la esfera desde un punto fijo mientras la otra persona mantiene inclinada la esfera (como la imagen)</w:t>
      </w:r>
    </w:p>
    <w:p w:rsidR="002B7B06" w:rsidRDefault="00056BDA" w:rsidP="00056BDA">
      <w:pPr>
        <w:jc w:val="both"/>
        <w:rPr>
          <w:rFonts w:ascii="Arial" w:hAnsi="Arial" w:cs="Arial"/>
          <w:sz w:val="24"/>
          <w:szCs w:val="24"/>
        </w:rPr>
      </w:pPr>
      <w:r w:rsidRPr="00056BDA">
        <w:rPr>
          <w:rFonts w:ascii="Arial" w:hAnsi="Arial" w:cs="Arial"/>
          <w:b/>
          <w:sz w:val="24"/>
          <w:szCs w:val="24"/>
        </w:rPr>
        <w:t>Responde en tu cuaderno: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6BDA" w:rsidRDefault="00056BDA" w:rsidP="002B7B0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B7B06">
        <w:rPr>
          <w:rFonts w:ascii="Arial" w:hAnsi="Arial" w:cs="Arial"/>
          <w:sz w:val="24"/>
          <w:szCs w:val="24"/>
        </w:rPr>
        <w:t>¿A qué componentes del sistema solar representan los siguientes objetos? (linterna, palo de brocheta, esfera de plumavit)</w:t>
      </w:r>
    </w:p>
    <w:p w:rsidR="002B7B06" w:rsidRPr="002B7B06" w:rsidRDefault="002B7B06" w:rsidP="002B7B0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B7B06" w:rsidRDefault="00056BDA" w:rsidP="002B7B0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B7B06">
        <w:rPr>
          <w:rFonts w:ascii="Arial" w:hAnsi="Arial" w:cs="Arial"/>
          <w:sz w:val="24"/>
          <w:szCs w:val="24"/>
        </w:rPr>
        <w:t>¿Cómo se observa la luz en la esfera de plumavit cuando la apunta la linterna?</w:t>
      </w:r>
    </w:p>
    <w:p w:rsidR="002B7B06" w:rsidRPr="002B7B06" w:rsidRDefault="002B7B06" w:rsidP="002B7B06">
      <w:pPr>
        <w:pStyle w:val="Prrafodelista"/>
        <w:rPr>
          <w:rFonts w:ascii="Arial" w:hAnsi="Arial" w:cs="Arial"/>
          <w:sz w:val="24"/>
          <w:szCs w:val="24"/>
        </w:rPr>
      </w:pPr>
    </w:p>
    <w:p w:rsidR="002B7B06" w:rsidRPr="002B7B06" w:rsidRDefault="002B7B06" w:rsidP="002B7B0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44B0F" w:rsidRPr="002B7B06" w:rsidRDefault="00056BDA" w:rsidP="002B7B0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B7B06">
        <w:rPr>
          <w:rFonts w:ascii="Arial" w:hAnsi="Arial" w:cs="Arial"/>
          <w:sz w:val="24"/>
          <w:szCs w:val="24"/>
        </w:rPr>
        <w:t xml:space="preserve">Si giras la esfera en torno </w:t>
      </w:r>
      <w:r w:rsidR="00744B0F" w:rsidRPr="002B7B06">
        <w:rPr>
          <w:rFonts w:ascii="Arial" w:hAnsi="Arial" w:cs="Arial"/>
          <w:sz w:val="24"/>
          <w:szCs w:val="24"/>
        </w:rPr>
        <w:t>al palo de brocheta, ¿Qué sucede con la zona de luz en la esfera de plumavit? Explica</w:t>
      </w:r>
    </w:p>
    <w:p w:rsidR="00056BDA" w:rsidRDefault="00744B0F" w:rsidP="00056BDA">
      <w:pPr>
        <w:jc w:val="both"/>
        <w:rPr>
          <w:rFonts w:ascii="Arial" w:hAnsi="Arial" w:cs="Arial"/>
          <w:sz w:val="24"/>
          <w:szCs w:val="24"/>
        </w:rPr>
      </w:pPr>
      <w:r w:rsidRPr="00744B0F">
        <w:rPr>
          <w:rFonts w:ascii="Arial" w:hAnsi="Arial" w:cs="Arial"/>
          <w:b/>
          <w:i/>
          <w:sz w:val="24"/>
          <w:szCs w:val="24"/>
        </w:rPr>
        <w:t>Video complementario (otro experimento para que puedas ver)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hyperlink r:id="rId10" w:history="1">
        <w:r w:rsidRPr="00930D1B">
          <w:rPr>
            <w:rStyle w:val="Hipervnculo"/>
            <w:rFonts w:ascii="Arial" w:hAnsi="Arial" w:cs="Arial"/>
            <w:b/>
            <w:i/>
            <w:sz w:val="24"/>
            <w:szCs w:val="24"/>
          </w:rPr>
          <w:t>https://youtu.be/g3nSMfYuUYs</w:t>
        </w:r>
      </w:hyperlink>
      <w:r>
        <w:rPr>
          <w:rFonts w:ascii="Arial" w:hAnsi="Arial" w:cs="Arial"/>
          <w:b/>
          <w:i/>
          <w:sz w:val="24"/>
          <w:szCs w:val="24"/>
        </w:rPr>
        <w:t xml:space="preserve"> (¿Cómo se produce el día y la noche?)</w:t>
      </w:r>
      <w:r>
        <w:rPr>
          <w:rFonts w:ascii="Arial" w:hAnsi="Arial" w:cs="Arial"/>
          <w:sz w:val="24"/>
          <w:szCs w:val="24"/>
        </w:rPr>
        <w:t xml:space="preserve"> verlo completo.</w:t>
      </w:r>
    </w:p>
    <w:p w:rsidR="001D3892" w:rsidRPr="002B7B06" w:rsidRDefault="002B7B06" w:rsidP="002B7B06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B7B06">
        <w:rPr>
          <w:rFonts w:ascii="Arial" w:hAnsi="Arial" w:cs="Arial"/>
          <w:b/>
          <w:i/>
          <w:sz w:val="24"/>
          <w:szCs w:val="24"/>
          <w:u w:val="single"/>
        </w:rPr>
        <w:t>Los efectos del movimiento de rotación</w:t>
      </w:r>
    </w:p>
    <w:p w:rsidR="002B7B06" w:rsidRDefault="002B7B06" w:rsidP="002B7B06">
      <w:pPr>
        <w:jc w:val="both"/>
        <w:rPr>
          <w:rFonts w:ascii="Arial" w:hAnsi="Arial" w:cs="Arial"/>
          <w:sz w:val="24"/>
          <w:szCs w:val="24"/>
        </w:rPr>
      </w:pPr>
      <w:r w:rsidRPr="002B7B06">
        <w:rPr>
          <w:rFonts w:ascii="Arial" w:hAnsi="Arial" w:cs="Arial"/>
          <w:b/>
          <w:sz w:val="24"/>
          <w:szCs w:val="24"/>
        </w:rPr>
        <w:t>Actividad 4: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Observa a continuación los siguientes videos: </w:t>
      </w:r>
    </w:p>
    <w:p w:rsidR="002B7B06" w:rsidRDefault="002B7B06" w:rsidP="002B7B06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Pr="00C51142">
          <w:rPr>
            <w:rStyle w:val="Hipervnculo"/>
            <w:rFonts w:ascii="Arial" w:hAnsi="Arial" w:cs="Arial"/>
            <w:sz w:val="24"/>
            <w:szCs w:val="24"/>
          </w:rPr>
          <w:t>https://youtu.be/6kBlgCozIQc</w:t>
        </w:r>
      </w:hyperlink>
      <w:r>
        <w:rPr>
          <w:rFonts w:ascii="Arial" w:hAnsi="Arial" w:cs="Arial"/>
          <w:sz w:val="24"/>
          <w:szCs w:val="24"/>
        </w:rPr>
        <w:t xml:space="preserve"> (rotación de la Tierra / ver desde el minuto 00:00 hasta el minuto 02:12)</w:t>
      </w:r>
    </w:p>
    <w:p w:rsidR="002B7B06" w:rsidRDefault="002B7B06" w:rsidP="002B7B06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Pr="00C51142">
          <w:rPr>
            <w:rStyle w:val="Hipervnculo"/>
            <w:rFonts w:ascii="Arial" w:hAnsi="Arial" w:cs="Arial"/>
            <w:sz w:val="24"/>
            <w:szCs w:val="24"/>
          </w:rPr>
          <w:t>https://youtu.be/dq_pKQ-GIjA</w:t>
        </w:r>
      </w:hyperlink>
      <w:r>
        <w:rPr>
          <w:rFonts w:ascii="Arial" w:hAnsi="Arial" w:cs="Arial"/>
          <w:sz w:val="24"/>
          <w:szCs w:val="24"/>
        </w:rPr>
        <w:t xml:space="preserve"> (ciclo día y noche / verlo completo)</w:t>
      </w:r>
    </w:p>
    <w:p w:rsidR="002B7B06" w:rsidRDefault="002B7B06" w:rsidP="002B7B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Apóyate de la página 47 de tu libro de ciencias y si te animas también puedes realizar esa actividad propuesta.</w:t>
      </w:r>
    </w:p>
    <w:p w:rsidR="002B7B06" w:rsidRDefault="002B7B06" w:rsidP="002B7B0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en tu cuaderno como se da el día y la noche según el concepto de rotación</w:t>
      </w:r>
    </w:p>
    <w:p w:rsidR="002B7B06" w:rsidRDefault="002B7B06" w:rsidP="002B7B0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 un dibujo que represente aquella situación.</w:t>
      </w:r>
    </w:p>
    <w:p w:rsidR="002B7B06" w:rsidRDefault="002B7B06" w:rsidP="00056BDA">
      <w:pPr>
        <w:jc w:val="both"/>
        <w:rPr>
          <w:rFonts w:ascii="Arial" w:hAnsi="Arial" w:cs="Arial"/>
          <w:b/>
          <w:sz w:val="24"/>
          <w:szCs w:val="24"/>
        </w:rPr>
      </w:pPr>
    </w:p>
    <w:p w:rsidR="001D3892" w:rsidRPr="002B7B06" w:rsidRDefault="00A8043B" w:rsidP="00056B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90805</wp:posOffset>
                </wp:positionV>
                <wp:extent cx="2724150" cy="154305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43B" w:rsidRPr="00A8043B" w:rsidRDefault="00A804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Comenta con un adulto</w:t>
                            </w:r>
                          </w:p>
                          <w:p w:rsidR="00A8043B" w:rsidRDefault="00A804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¿Por qué es de día en Chile?</w:t>
                            </w:r>
                          </w:p>
                          <w:p w:rsidR="00A8043B" w:rsidRDefault="00A804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 en Chile es de día ¿En qué país será de noche?</w:t>
                            </w:r>
                          </w:p>
                          <w:p w:rsidR="00A8043B" w:rsidRPr="00A8043B" w:rsidRDefault="00A804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8" type="#_x0000_t202" style="position:absolute;left:0;text-align:left;margin-left:330.75pt;margin-top:7.15pt;width:214.5pt;height:12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" fillcolor="white [3201]" strokeweight=".5pt">
                <v:textbox>
                  <w:txbxContent>
                    <w:p w:rsidR="00A8043B" w:rsidRPr="00A8043B" w:rsidRDefault="00A804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Comenta con un adulto</w:t>
                      </w:r>
                    </w:p>
                    <w:p w:rsidR="00A8043B" w:rsidRDefault="00A804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¿Por qué es de día en Chile?</w:t>
                      </w:r>
                    </w:p>
                    <w:p w:rsidR="00A8043B" w:rsidRDefault="00A804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 en Chile es de día ¿En qué país será de noche?</w:t>
                      </w:r>
                    </w:p>
                    <w:p w:rsidR="00A8043B" w:rsidRPr="00A8043B" w:rsidRDefault="00A804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128905</wp:posOffset>
                </wp:positionV>
                <wp:extent cx="2733675" cy="14859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8DBB0" id="Rectángulo 16" o:spid="_x0000_s1026" style="position:absolute;margin-left:329.25pt;margin-top:10.15pt;width:215.2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" fillcolor="white [3201]" strokecolor="black [3200]" strokeweight="2pt"/>
            </w:pict>
          </mc:Fallback>
        </mc:AlternateContent>
      </w:r>
      <w:r w:rsidR="002B7B06" w:rsidRPr="002B7B06">
        <w:rPr>
          <w:rFonts w:ascii="Arial" w:hAnsi="Arial" w:cs="Arial"/>
          <w:b/>
          <w:sz w:val="24"/>
          <w:szCs w:val="24"/>
        </w:rPr>
        <w:t>Actividad 5</w:t>
      </w:r>
      <w:r w:rsidRPr="002B7B0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Observa</w:t>
      </w:r>
      <w:r w:rsidR="002B7B06">
        <w:rPr>
          <w:rFonts w:ascii="Arial" w:hAnsi="Arial" w:cs="Arial"/>
          <w:sz w:val="24"/>
          <w:szCs w:val="24"/>
        </w:rPr>
        <w:t xml:space="preserve"> la siguiente imagen</w:t>
      </w:r>
    </w:p>
    <w:p w:rsidR="001D3892" w:rsidRDefault="002B7B06" w:rsidP="00056BDA">
      <w:pPr>
        <w:jc w:val="both"/>
        <w:rPr>
          <w:rFonts w:ascii="Arial" w:hAnsi="Arial" w:cs="Arial"/>
          <w:sz w:val="24"/>
          <w:szCs w:val="24"/>
        </w:rPr>
      </w:pPr>
      <w:r w:rsidRPr="002B7B0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333875" cy="23050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92" w:rsidRDefault="00A8043B" w:rsidP="00056BDA">
      <w:pPr>
        <w:jc w:val="both"/>
        <w:rPr>
          <w:rFonts w:ascii="Arial" w:hAnsi="Arial" w:cs="Arial"/>
          <w:sz w:val="24"/>
          <w:szCs w:val="24"/>
        </w:rPr>
      </w:pPr>
      <w:r w:rsidRPr="00A8043B">
        <w:rPr>
          <w:rFonts w:ascii="Arial" w:hAnsi="Arial" w:cs="Arial"/>
          <w:b/>
          <w:sz w:val="24"/>
          <w:szCs w:val="24"/>
        </w:rPr>
        <w:t>Actividad 6</w:t>
      </w:r>
      <w:r>
        <w:rPr>
          <w:rFonts w:ascii="Arial" w:hAnsi="Arial" w:cs="Arial"/>
          <w:sz w:val="24"/>
          <w:szCs w:val="24"/>
        </w:rPr>
        <w:t xml:space="preserve">: Completa la siguiente actividad de síntesis </w:t>
      </w:r>
    </w:p>
    <w:p w:rsidR="00F34420" w:rsidRPr="00A8043B" w:rsidRDefault="00A8043B" w:rsidP="00A8043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3E7794F" wp14:editId="04185B31">
            <wp:extent cx="7124700" cy="5191125"/>
            <wp:effectExtent l="0" t="0" r="0" b="9525"/>
            <wp:docPr id="18" name="Imagen 18" descr="Dibujos para colorear: MOVIMIENTO DE ROTACIÓN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: MOVIMIENTO DE ROTACIÓN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7"/>
                    <a:stretch/>
                  </pic:blipFill>
                  <pic:spPr bwMode="auto">
                    <a:xfrm>
                      <a:off x="0" y="0"/>
                      <a:ext cx="7148094" cy="52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84B">
        <w:rPr>
          <w:noProof/>
          <w:lang w:eastAsia="es-CL"/>
        </w:rPr>
        <w:t xml:space="preserve">                </w:t>
      </w:r>
    </w:p>
    <w:sectPr w:rsidR="00F34420" w:rsidRPr="00A8043B" w:rsidSect="00B627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DF" w:rsidRDefault="004337DF" w:rsidP="00A0749B">
      <w:pPr>
        <w:spacing w:after="0" w:line="240" w:lineRule="auto"/>
      </w:pPr>
      <w:r>
        <w:separator/>
      </w:r>
    </w:p>
  </w:endnote>
  <w:endnote w:type="continuationSeparator" w:id="0">
    <w:p w:rsidR="004337DF" w:rsidRDefault="004337D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DF" w:rsidRDefault="004337DF" w:rsidP="00A0749B">
      <w:pPr>
        <w:spacing w:after="0" w:line="240" w:lineRule="auto"/>
      </w:pPr>
      <w:r>
        <w:separator/>
      </w:r>
    </w:p>
  </w:footnote>
  <w:footnote w:type="continuationSeparator" w:id="0">
    <w:p w:rsidR="004337DF" w:rsidRDefault="004337D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1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319"/>
    <w:multiLevelType w:val="hybridMultilevel"/>
    <w:tmpl w:val="C56A00F6"/>
    <w:lvl w:ilvl="0" w:tplc="8102A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4D36"/>
    <w:multiLevelType w:val="hybridMultilevel"/>
    <w:tmpl w:val="02B64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6CC2"/>
    <w:multiLevelType w:val="hybridMultilevel"/>
    <w:tmpl w:val="50900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586F"/>
    <w:multiLevelType w:val="hybridMultilevel"/>
    <w:tmpl w:val="FA924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36BC"/>
    <w:multiLevelType w:val="hybridMultilevel"/>
    <w:tmpl w:val="258A8E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C22C6"/>
    <w:multiLevelType w:val="hybridMultilevel"/>
    <w:tmpl w:val="02CEE6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917"/>
    <w:multiLevelType w:val="hybridMultilevel"/>
    <w:tmpl w:val="0A0CCF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C0099"/>
    <w:multiLevelType w:val="hybridMultilevel"/>
    <w:tmpl w:val="30709EBA"/>
    <w:lvl w:ilvl="0" w:tplc="3468F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F4816"/>
    <w:multiLevelType w:val="hybridMultilevel"/>
    <w:tmpl w:val="1FC6341C"/>
    <w:lvl w:ilvl="0" w:tplc="6420B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B5F90"/>
    <w:multiLevelType w:val="hybridMultilevel"/>
    <w:tmpl w:val="FAA4FADA"/>
    <w:lvl w:ilvl="0" w:tplc="34CA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845C8"/>
    <w:multiLevelType w:val="hybridMultilevel"/>
    <w:tmpl w:val="6F5EE3C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E188B"/>
    <w:multiLevelType w:val="hybridMultilevel"/>
    <w:tmpl w:val="36BC4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5723E"/>
    <w:multiLevelType w:val="hybridMultilevel"/>
    <w:tmpl w:val="0DC0CD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D7FBF"/>
    <w:multiLevelType w:val="hybridMultilevel"/>
    <w:tmpl w:val="7D022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B146E"/>
    <w:multiLevelType w:val="hybridMultilevel"/>
    <w:tmpl w:val="9B5A522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3E5A63"/>
    <w:multiLevelType w:val="hybridMultilevel"/>
    <w:tmpl w:val="B582AB4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0"/>
  </w:num>
  <w:num w:numId="5">
    <w:abstractNumId w:val="11"/>
  </w:num>
  <w:num w:numId="6">
    <w:abstractNumId w:val="10"/>
  </w:num>
  <w:num w:numId="7">
    <w:abstractNumId w:val="18"/>
  </w:num>
  <w:num w:numId="8">
    <w:abstractNumId w:val="5"/>
  </w:num>
  <w:num w:numId="9">
    <w:abstractNumId w:val="4"/>
  </w:num>
  <w:num w:numId="10">
    <w:abstractNumId w:val="2"/>
  </w:num>
  <w:num w:numId="11">
    <w:abstractNumId w:val="16"/>
  </w:num>
  <w:num w:numId="12">
    <w:abstractNumId w:val="21"/>
  </w:num>
  <w:num w:numId="13">
    <w:abstractNumId w:val="19"/>
  </w:num>
  <w:num w:numId="14">
    <w:abstractNumId w:val="20"/>
  </w:num>
  <w:num w:numId="15">
    <w:abstractNumId w:val="13"/>
  </w:num>
  <w:num w:numId="16">
    <w:abstractNumId w:val="1"/>
  </w:num>
  <w:num w:numId="17">
    <w:abstractNumId w:val="8"/>
  </w:num>
  <w:num w:numId="18">
    <w:abstractNumId w:val="9"/>
  </w:num>
  <w:num w:numId="19">
    <w:abstractNumId w:val="12"/>
  </w:num>
  <w:num w:numId="20">
    <w:abstractNumId w:val="3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7641"/>
    <w:rsid w:val="00056BDA"/>
    <w:rsid w:val="00061956"/>
    <w:rsid w:val="000A6879"/>
    <w:rsid w:val="000D7333"/>
    <w:rsid w:val="000E43FF"/>
    <w:rsid w:val="001013C1"/>
    <w:rsid w:val="001129BC"/>
    <w:rsid w:val="00113924"/>
    <w:rsid w:val="00116F1C"/>
    <w:rsid w:val="001310FF"/>
    <w:rsid w:val="00137DD5"/>
    <w:rsid w:val="001454D4"/>
    <w:rsid w:val="00173EBD"/>
    <w:rsid w:val="0018221A"/>
    <w:rsid w:val="00196257"/>
    <w:rsid w:val="001C116E"/>
    <w:rsid w:val="001C598C"/>
    <w:rsid w:val="001D3892"/>
    <w:rsid w:val="001D6FAC"/>
    <w:rsid w:val="001F0862"/>
    <w:rsid w:val="001F1A8A"/>
    <w:rsid w:val="001F4E1B"/>
    <w:rsid w:val="0025788D"/>
    <w:rsid w:val="002633BD"/>
    <w:rsid w:val="0028718C"/>
    <w:rsid w:val="002B7B06"/>
    <w:rsid w:val="002C3940"/>
    <w:rsid w:val="00326173"/>
    <w:rsid w:val="003A5B97"/>
    <w:rsid w:val="004123B3"/>
    <w:rsid w:val="00424BE1"/>
    <w:rsid w:val="004337DF"/>
    <w:rsid w:val="0043728B"/>
    <w:rsid w:val="0044728D"/>
    <w:rsid w:val="004D5FDE"/>
    <w:rsid w:val="00527C93"/>
    <w:rsid w:val="0056222D"/>
    <w:rsid w:val="00564004"/>
    <w:rsid w:val="00567EA0"/>
    <w:rsid w:val="00570C95"/>
    <w:rsid w:val="00591B40"/>
    <w:rsid w:val="00594CFF"/>
    <w:rsid w:val="005A0BC5"/>
    <w:rsid w:val="005F0905"/>
    <w:rsid w:val="005F2AF5"/>
    <w:rsid w:val="006113DC"/>
    <w:rsid w:val="00652F39"/>
    <w:rsid w:val="00670626"/>
    <w:rsid w:val="00671EFE"/>
    <w:rsid w:val="006B4632"/>
    <w:rsid w:val="006C692D"/>
    <w:rsid w:val="006F39A8"/>
    <w:rsid w:val="007008FF"/>
    <w:rsid w:val="00702EC1"/>
    <w:rsid w:val="007272D1"/>
    <w:rsid w:val="00744B0F"/>
    <w:rsid w:val="007826D1"/>
    <w:rsid w:val="007916ED"/>
    <w:rsid w:val="007D77C4"/>
    <w:rsid w:val="007E2ECE"/>
    <w:rsid w:val="00802261"/>
    <w:rsid w:val="00803966"/>
    <w:rsid w:val="00813609"/>
    <w:rsid w:val="0082465B"/>
    <w:rsid w:val="00897D56"/>
    <w:rsid w:val="008A1C3B"/>
    <w:rsid w:val="008B4620"/>
    <w:rsid w:val="00900F66"/>
    <w:rsid w:val="00962DC5"/>
    <w:rsid w:val="009A4066"/>
    <w:rsid w:val="009D120F"/>
    <w:rsid w:val="009D5517"/>
    <w:rsid w:val="009F4BBB"/>
    <w:rsid w:val="00A0749B"/>
    <w:rsid w:val="00A32678"/>
    <w:rsid w:val="00A526A3"/>
    <w:rsid w:val="00A75940"/>
    <w:rsid w:val="00A8043B"/>
    <w:rsid w:val="00A92AB3"/>
    <w:rsid w:val="00AA3108"/>
    <w:rsid w:val="00AB4C4B"/>
    <w:rsid w:val="00AB5E38"/>
    <w:rsid w:val="00AC7F31"/>
    <w:rsid w:val="00AD79E6"/>
    <w:rsid w:val="00AF00C0"/>
    <w:rsid w:val="00B06E68"/>
    <w:rsid w:val="00B2184B"/>
    <w:rsid w:val="00B350B8"/>
    <w:rsid w:val="00B627AA"/>
    <w:rsid w:val="00B874D3"/>
    <w:rsid w:val="00BB5B92"/>
    <w:rsid w:val="00BC13FC"/>
    <w:rsid w:val="00BE266F"/>
    <w:rsid w:val="00C14BA2"/>
    <w:rsid w:val="00C23EA7"/>
    <w:rsid w:val="00C31382"/>
    <w:rsid w:val="00C57517"/>
    <w:rsid w:val="00CE3310"/>
    <w:rsid w:val="00CE6446"/>
    <w:rsid w:val="00CF23DC"/>
    <w:rsid w:val="00D15BEE"/>
    <w:rsid w:val="00D22E1E"/>
    <w:rsid w:val="00D51A9D"/>
    <w:rsid w:val="00D6502B"/>
    <w:rsid w:val="00D8470B"/>
    <w:rsid w:val="00DA77B8"/>
    <w:rsid w:val="00DB60C5"/>
    <w:rsid w:val="00DE4F75"/>
    <w:rsid w:val="00DF647B"/>
    <w:rsid w:val="00E04151"/>
    <w:rsid w:val="00E11488"/>
    <w:rsid w:val="00E517D2"/>
    <w:rsid w:val="00E54926"/>
    <w:rsid w:val="00E9559C"/>
    <w:rsid w:val="00EA17B6"/>
    <w:rsid w:val="00EC269C"/>
    <w:rsid w:val="00EC522C"/>
    <w:rsid w:val="00ED4D6D"/>
    <w:rsid w:val="00F2416F"/>
    <w:rsid w:val="00F34420"/>
    <w:rsid w:val="00F3510C"/>
    <w:rsid w:val="00F64E4E"/>
    <w:rsid w:val="00F95F1D"/>
    <w:rsid w:val="00FB4260"/>
    <w:rsid w:val="00FD2343"/>
    <w:rsid w:val="00FD7112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D6FA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50B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PWEqgwFiU" TargetMode="Externa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DrU8duug1ho" TargetMode="External"/><Relationship Id="rId12" Type="http://schemas.openxmlformats.org/officeDocument/2006/relationships/hyperlink" Target="https://youtu.be/dq_pKQ-GIj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kBlgCozIQ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g3nSMfYuUY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31</cp:revision>
  <dcterms:created xsi:type="dcterms:W3CDTF">2020-03-20T15:47:00Z</dcterms:created>
  <dcterms:modified xsi:type="dcterms:W3CDTF">2020-05-31T22:48:00Z</dcterms:modified>
</cp:coreProperties>
</file>